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61CB" w14:textId="77777777" w:rsidR="00D20235" w:rsidRPr="009003DC" w:rsidRDefault="00D20235" w:rsidP="00D20235">
      <w:pPr>
        <w:jc w:val="right"/>
        <w:rPr>
          <w:rFonts w:ascii="ＭＳ ゴシック" w:eastAsia="ＭＳ ゴシック" w:hAnsi="ＭＳ ゴシック"/>
          <w:spacing w:val="2"/>
        </w:rPr>
      </w:pPr>
      <w:r w:rsidRPr="009003DC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42FEC7D1" w14:textId="77777777" w:rsidR="009F6B97" w:rsidRPr="009003DC" w:rsidRDefault="009F6B97" w:rsidP="00EE2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Cs w:val="21"/>
        </w:rPr>
      </w:pPr>
    </w:p>
    <w:p w14:paraId="3A4C1A63" w14:textId="7C5BD0B8" w:rsidR="00EE262E" w:rsidRPr="009003DC" w:rsidRDefault="00EE262E" w:rsidP="00EE26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審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査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依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頼</w:t>
      </w:r>
      <w:r w:rsidR="001B7127"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 xml:space="preserve"> </w:t>
      </w:r>
      <w:r w:rsidRPr="009003DC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書</w:t>
      </w:r>
    </w:p>
    <w:p w14:paraId="72B3D3CB" w14:textId="477EDE88" w:rsidR="0039627B" w:rsidRPr="009003DC" w:rsidRDefault="0039627B" w:rsidP="00EE262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4"/>
        </w:rPr>
      </w:pPr>
    </w:p>
    <w:p w14:paraId="28AA4BDC" w14:textId="010DCBD8" w:rsidR="001B7127" w:rsidRPr="009003DC" w:rsidRDefault="001B7127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9003DC">
        <w:rPr>
          <w:rFonts w:ascii="ＭＳ ゴシック" w:eastAsia="ＭＳ ゴシック" w:hAnsi="ＭＳ ゴシック" w:hint="eastAsia"/>
          <w:kern w:val="0"/>
          <w:u w:val="single"/>
        </w:rPr>
        <w:t>臨床試験審査委員会</w:t>
      </w:r>
    </w:p>
    <w:p w14:paraId="77D0F63F" w14:textId="7F7B488B" w:rsidR="0039627B" w:rsidRPr="009003DC" w:rsidRDefault="0039627B" w:rsidP="001F6448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公立大学法人横浜市立大学</w:t>
      </w:r>
      <w:r w:rsidR="00CA1A23">
        <w:rPr>
          <w:rFonts w:ascii="ＭＳ ゴシック" w:eastAsia="ＭＳ ゴシック" w:hAnsi="ＭＳ ゴシック" w:hint="eastAsia"/>
        </w:rPr>
        <w:t>附属市民総合医療センター</w:t>
      </w:r>
    </w:p>
    <w:p w14:paraId="1730548F" w14:textId="7EDE3336" w:rsidR="00EE262E" w:rsidRPr="009003DC" w:rsidRDefault="001B7127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EE262E" w:rsidRPr="009003DC">
        <w:rPr>
          <w:rFonts w:ascii="ＭＳ ゴシック" w:eastAsia="ＭＳ ゴシック" w:hAnsi="ＭＳ ゴシック" w:hint="eastAsia"/>
          <w:kern w:val="0"/>
        </w:rPr>
        <w:t>臨床試験審査委員会</w:t>
      </w:r>
      <w:r w:rsidR="008746C7"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  <w:r w:rsidR="00EE262E" w:rsidRPr="009003DC">
        <w:rPr>
          <w:rFonts w:ascii="ＭＳ ゴシック" w:eastAsia="ＭＳ ゴシック" w:hAnsi="ＭＳ ゴシック" w:hint="eastAsia"/>
          <w:kern w:val="0"/>
        </w:rPr>
        <w:t>委員長　殿</w:t>
      </w:r>
    </w:p>
    <w:p w14:paraId="3428BFA7" w14:textId="760B18AC" w:rsidR="001B0CA9" w:rsidRPr="009003DC" w:rsidRDefault="001B7127" w:rsidP="004819B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u w:val="single"/>
        </w:rPr>
      </w:pPr>
      <w:r w:rsidRPr="009003DC">
        <w:rPr>
          <w:rFonts w:ascii="ＭＳ ゴシック" w:eastAsia="ＭＳ ゴシック" w:hAnsi="ＭＳ ゴシック" w:hint="eastAsia"/>
          <w:kern w:val="0"/>
          <w:u w:val="single"/>
        </w:rPr>
        <w:t>実施医療機関の長</w:t>
      </w:r>
      <w:r w:rsidRPr="009003DC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1826D9" w:rsidRPr="009003DC">
        <w:rPr>
          <w:rFonts w:ascii="ＭＳ ゴシック" w:eastAsia="ＭＳ ゴシック" w:hAnsi="ＭＳ ゴシック" w:hint="eastAsia"/>
          <w:kern w:val="0"/>
        </w:rPr>
        <w:t xml:space="preserve">　</w:t>
      </w:r>
    </w:p>
    <w:p w14:paraId="3DDDB998" w14:textId="77777777" w:rsidR="004819B7" w:rsidRDefault="0039627B" w:rsidP="001F644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公立大学法人横浜市立大学附属</w:t>
      </w:r>
    </w:p>
    <w:p w14:paraId="07C29C33" w14:textId="38D0D08E" w:rsidR="00CA1A23" w:rsidRPr="009003DC" w:rsidRDefault="00CA1A23" w:rsidP="001F644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市民総合医療センター</w:t>
      </w:r>
      <w:r w:rsidR="004819B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病院長</w:t>
      </w:r>
    </w:p>
    <w:p w14:paraId="3C18AAD6" w14:textId="77777777" w:rsidR="0039627B" w:rsidRPr="009003DC" w:rsidRDefault="0039627B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195EA02C" w14:textId="77777777" w:rsidR="001B0CA9" w:rsidRPr="009003DC" w:rsidRDefault="001B0CA9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5E3375F3" w14:textId="448567E7" w:rsidR="0039627B" w:rsidRPr="009003DC" w:rsidRDefault="0039627B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 w:rsidRPr="009003DC">
        <w:rPr>
          <w:rFonts w:ascii="ＭＳ ゴシック" w:eastAsia="ＭＳ ゴシック" w:hAnsi="ＭＳ ゴシック" w:hint="eastAsia"/>
          <w:kern w:val="0"/>
        </w:rPr>
        <w:t>下記の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審査事項</w:t>
      </w:r>
      <w:r w:rsidRPr="009003DC">
        <w:rPr>
          <w:rFonts w:ascii="ＭＳ ゴシック" w:eastAsia="ＭＳ ゴシック" w:hAnsi="ＭＳ ゴシック" w:hint="eastAsia"/>
          <w:kern w:val="0"/>
        </w:rPr>
        <w:t>について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の</w:t>
      </w:r>
      <w:r w:rsidRPr="009003DC">
        <w:rPr>
          <w:rFonts w:ascii="ＭＳ ゴシック" w:eastAsia="ＭＳ ゴシック" w:hAnsi="ＭＳ ゴシック" w:hint="eastAsia"/>
          <w:kern w:val="0"/>
        </w:rPr>
        <w:t>審査を依頼</w:t>
      </w:r>
      <w:r w:rsidR="001B7127" w:rsidRPr="009003DC">
        <w:rPr>
          <w:rFonts w:ascii="ＭＳ ゴシック" w:eastAsia="ＭＳ ゴシック" w:hAnsi="ＭＳ ゴシック" w:hint="eastAsia"/>
          <w:kern w:val="0"/>
        </w:rPr>
        <w:t>いた</w:t>
      </w:r>
      <w:r w:rsidRPr="009003DC">
        <w:rPr>
          <w:rFonts w:ascii="ＭＳ ゴシック" w:eastAsia="ＭＳ ゴシック" w:hAnsi="ＭＳ ゴシック" w:hint="eastAsia"/>
          <w:kern w:val="0"/>
        </w:rPr>
        <w:t>します。</w:t>
      </w:r>
    </w:p>
    <w:p w14:paraId="7740CD6E" w14:textId="77777777" w:rsidR="00097F89" w:rsidRPr="009003DC" w:rsidRDefault="00097F89" w:rsidP="00EE26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14:paraId="0C15F338" w14:textId="77777777" w:rsidR="00097F89" w:rsidRPr="009003DC" w:rsidRDefault="00097F89" w:rsidP="001F6448">
      <w:pPr>
        <w:pStyle w:val="af3"/>
        <w:rPr>
          <w:rFonts w:ascii="ＭＳ ゴシック" w:eastAsia="ＭＳ ゴシック" w:hAnsi="ＭＳ ゴシック"/>
        </w:rPr>
      </w:pPr>
      <w:r w:rsidRPr="009003DC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27"/>
        <w:gridCol w:w="3270"/>
        <w:gridCol w:w="975"/>
        <w:gridCol w:w="1010"/>
        <w:gridCol w:w="1985"/>
      </w:tblGrid>
      <w:tr w:rsidR="00AD5EA2" w:rsidRPr="009003DC" w14:paraId="5C481A0A" w14:textId="77777777" w:rsidTr="001F6448">
        <w:trPr>
          <w:trHeight w:val="475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15E" w14:textId="77777777" w:rsidR="0039627B" w:rsidRPr="009003DC" w:rsidRDefault="0039627B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依頼者</w:t>
            </w:r>
          </w:p>
        </w:tc>
        <w:tc>
          <w:tcPr>
            <w:tcW w:w="7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42B91" w14:textId="77777777" w:rsidR="0039627B" w:rsidRPr="009003DC" w:rsidRDefault="0039627B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369C2" w:rsidRPr="009003DC" w14:paraId="3E06579E" w14:textId="77777777" w:rsidTr="001F644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530" w14:textId="380343EC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調査対象品目</w:t>
            </w:r>
            <w:r w:rsidR="00510F6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A1A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C37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A9516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69C2" w:rsidRPr="009003DC" w14:paraId="4C81FA98" w14:textId="77777777" w:rsidTr="001F6448">
        <w:trPr>
          <w:trHeight w:val="75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054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08B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006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57C64" w14:textId="77777777" w:rsidR="00D369C2" w:rsidRPr="009003DC" w:rsidRDefault="00D369C2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D5EA2" w:rsidRPr="009003DC" w14:paraId="420D914D" w14:textId="77777777" w:rsidTr="001F6448">
        <w:trPr>
          <w:trHeight w:val="476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A7D" w14:textId="308E4204" w:rsidR="0039627B" w:rsidRPr="009003DC" w:rsidRDefault="001B7127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調査</w:t>
            </w:r>
            <w:r w:rsidR="0039627B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責任</w:t>
            </w:r>
            <w:r w:rsidR="00370BC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医師</w:t>
            </w:r>
            <w:r w:rsidR="00AD5EA2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 w:rsidR="0039627B" w:rsidRPr="009003D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4820B" w14:textId="77777777" w:rsidR="0039627B" w:rsidRPr="009003DC" w:rsidRDefault="0039627B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D5EA2" w:rsidRPr="009003DC" w14:paraId="14BD8F16" w14:textId="77777777" w:rsidTr="001F6448">
        <w:trPr>
          <w:trHeight w:val="2387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93445" w14:textId="77777777" w:rsidR="0039627B" w:rsidRPr="009003DC" w:rsidRDefault="0039627B" w:rsidP="001B712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審査事項</w:t>
            </w:r>
          </w:p>
          <w:p w14:paraId="1D8BFE62" w14:textId="56AEB198" w:rsidR="001B7127" w:rsidRPr="009003DC" w:rsidRDefault="001B7127" w:rsidP="001F6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（添付資料）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A5577" w14:textId="5090FE5D" w:rsidR="00531EA4" w:rsidRPr="009003DC" w:rsidRDefault="00000000" w:rsidP="00531E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826D9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7127" w:rsidRPr="009003DC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製造販売後調査等の実施の適否</w:t>
            </w:r>
          </w:p>
          <w:p w14:paraId="689F935E" w14:textId="789A15FC" w:rsidR="001B7127" w:rsidRPr="009003DC" w:rsidRDefault="009914A9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（製造販売後調査等申込書（西暦　　年　　月　　日付））</w:t>
            </w:r>
          </w:p>
          <w:p w14:paraId="2751BAAF" w14:textId="77777777" w:rsidR="002C591E" w:rsidRPr="009003DC" w:rsidRDefault="00000000" w:rsidP="001F644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7093366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B7127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1B7127" w:rsidRPr="009003DC">
              <w:rPr>
                <w:rFonts w:ascii="ＭＳ ゴシック" w:eastAsia="ＭＳ ゴシック" w:hAnsi="ＭＳ ゴシック" w:hint="eastAsia"/>
                <w:kern w:val="0"/>
              </w:rPr>
              <w:t xml:space="preserve"> 製造販売後調査等の継続</w:t>
            </w:r>
            <w:r w:rsidR="0087665D" w:rsidRPr="009003DC"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="002C591E" w:rsidRPr="009003DC">
              <w:rPr>
                <w:rFonts w:ascii="ＭＳ ゴシック" w:eastAsia="ＭＳ ゴシック" w:hAnsi="ＭＳ ゴシック" w:hint="eastAsia"/>
                <w:kern w:val="0"/>
              </w:rPr>
              <w:t>適否</w:t>
            </w:r>
          </w:p>
          <w:p w14:paraId="5078762D" w14:textId="38E29378" w:rsidR="001B7127" w:rsidRPr="009003DC" w:rsidRDefault="001B7127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  <w:kern w:val="0"/>
              </w:rPr>
            </w:pPr>
            <w:r w:rsidRPr="009003DC">
              <w:rPr>
                <w:rFonts w:ascii="ＭＳ ゴシック" w:eastAsia="ＭＳ ゴシック" w:hAnsi="ＭＳ ゴシック" w:hint="eastAsia"/>
                <w:kern w:val="0"/>
              </w:rPr>
              <w:t>製造販売後調査等に関する変更</w:t>
            </w:r>
          </w:p>
          <w:p w14:paraId="101B5432" w14:textId="54EF77F1" w:rsidR="00531EA4" w:rsidRPr="009003DC" w:rsidRDefault="005122DC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34686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31EA4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31EA4"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Pr="009003DC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</w:t>
            </w:r>
            <w:r w:rsidR="00B209BD" w:rsidRPr="009003DC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C6EB8ED" w14:textId="7213A975" w:rsidR="00531EA4" w:rsidRPr="009003DC" w:rsidRDefault="00531EA4" w:rsidP="00531EA4">
            <w:pPr>
              <w:autoSpaceDE w:val="0"/>
              <w:autoSpaceDN w:val="0"/>
              <w:adjustRightInd w:val="0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9003DC">
              <w:rPr>
                <w:rFonts w:ascii="ＭＳ ゴシック" w:eastAsia="ＭＳ ゴシック" w:hAnsi="ＭＳ ゴシック" w:hint="eastAsia"/>
              </w:rPr>
              <w:t>（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3949759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Pr="009003DC">
              <w:rPr>
                <w:rFonts w:ascii="ＭＳ ゴシック" w:eastAsia="ＭＳ ゴシック" w:hAnsi="ＭＳ ゴシック" w:hint="eastAsia"/>
              </w:rPr>
              <w:t>製造販売後等調査に関する変更申請書（西暦　　年　　月　　日付））</w:t>
            </w:r>
          </w:p>
          <w:p w14:paraId="1EAAAD0D" w14:textId="0DC31578" w:rsidR="005122DC" w:rsidRPr="009003DC" w:rsidRDefault="00000000" w:rsidP="00531E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3747214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5122DC" w:rsidRPr="009003DC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5122DC" w:rsidRPr="009003DC">
              <w:rPr>
                <w:rFonts w:ascii="ＭＳ ゴシック" w:eastAsia="ＭＳ ゴシック" w:hAnsi="ＭＳ ゴシック"/>
              </w:rPr>
              <w:t xml:space="preserve"> </w:t>
            </w:r>
            <w:r w:rsidR="005122DC" w:rsidRPr="009003DC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　）</w:t>
            </w:r>
          </w:p>
        </w:tc>
      </w:tr>
    </w:tbl>
    <w:p w14:paraId="4994A890" w14:textId="77777777" w:rsidR="009860E5" w:rsidRPr="009003DC" w:rsidRDefault="009860E5" w:rsidP="001F64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sectPr w:rsidR="009860E5" w:rsidRPr="009003DC" w:rsidSect="001F6448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2AC5" w14:textId="77777777" w:rsidR="000A19EF" w:rsidRDefault="000A19EF">
      <w:r>
        <w:separator/>
      </w:r>
    </w:p>
  </w:endnote>
  <w:endnote w:type="continuationSeparator" w:id="0">
    <w:p w14:paraId="51ED1E8F" w14:textId="77777777" w:rsidR="000A19EF" w:rsidRDefault="000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F172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065703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EA3F" w14:textId="77777777" w:rsidR="000A19EF" w:rsidRDefault="000A19EF">
      <w:r>
        <w:separator/>
      </w:r>
    </w:p>
  </w:footnote>
  <w:footnote w:type="continuationSeparator" w:id="0">
    <w:p w14:paraId="047B4C28" w14:textId="77777777" w:rsidR="000A19EF" w:rsidRDefault="000A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1B7127" w:rsidRPr="009003DC" w14:paraId="17A20727" w14:textId="77777777" w:rsidTr="00FC598F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D4B53AC" w14:textId="3A8ADB14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0" w:name="_Hlk96958862"/>
          <w:r w:rsidRPr="009003DC">
            <w:rPr>
              <w:rFonts w:ascii="ＭＳ ゴシック" w:eastAsia="ＭＳ ゴシック" w:hAnsi="ＭＳ ゴシック" w:hint="eastAsia"/>
              <w:sz w:val="20"/>
            </w:rPr>
            <w:t>YC書式304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DD5E359" w14:textId="77777777" w:rsidR="001B7127" w:rsidRPr="009003DC" w:rsidRDefault="001B7127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17F9C76" w14:textId="77777777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846330" w:rsidRPr="009003DC" w14:paraId="5627F0AF" w14:textId="77777777" w:rsidTr="00FC598F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D150C24" w14:textId="77777777" w:rsidR="00846330" w:rsidRPr="009003DC" w:rsidRDefault="00846330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0B7FA2F0" w14:textId="49A1954C" w:rsidR="00846330" w:rsidRPr="009003DC" w:rsidRDefault="00846330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A9A8D35" w14:textId="7D88125A" w:rsidR="00846330" w:rsidRPr="009003DC" w:rsidRDefault="00000000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846330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846330" w:rsidRPr="009003DC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1B7127" w:rsidRPr="009003DC" w14:paraId="23C81187" w14:textId="77777777" w:rsidTr="00FC598F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3DF9240F" w14:textId="77777777" w:rsidR="001B7127" w:rsidRPr="009003DC" w:rsidRDefault="001B7127" w:rsidP="001B7127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19E91DF8" w14:textId="77777777" w:rsidR="001B7127" w:rsidRPr="009003DC" w:rsidRDefault="001B7127" w:rsidP="001826D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9003DC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2F6C0B" w14:textId="2536A62F" w:rsidR="001B7127" w:rsidRPr="009003DC" w:rsidRDefault="00000000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1F546978" w14:textId="77777777" w:rsidR="00FC598F" w:rsidRPr="009003DC" w:rsidRDefault="00000000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79509744" w14:textId="7147F297" w:rsidR="001B7127" w:rsidRPr="009003DC" w:rsidRDefault="00000000" w:rsidP="001B7127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1B7127" w:rsidRPr="009003DC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1B7127" w:rsidRPr="009003DC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0"/>
  </w:tbl>
  <w:p w14:paraId="78C2432E" w14:textId="73F6748B" w:rsidR="00A849B4" w:rsidRDefault="00A849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64EE71E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3588142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52A61D5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D981BB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6AC22C5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420624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9BB86162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782CD606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39ED61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7806D98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CB4D61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4EB2840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6948797A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1266E0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DACC882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4C49AD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086102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E258D26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5F304BF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96A25D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8126734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BE3CBA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E2EF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0EC5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245E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4F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B09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7422CA26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917CD49A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A194582C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E988940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9A903518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376238C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E222CD08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23E8014C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07EE54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78F603F4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FF202A20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6E9CBC2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7FAA08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8D1A8F6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B20DAF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DC2C005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7F7C5A1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7C8EB586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749278929">
    <w:abstractNumId w:val="10"/>
  </w:num>
  <w:num w:numId="2" w16cid:durableId="1031146561">
    <w:abstractNumId w:val="9"/>
  </w:num>
  <w:num w:numId="3" w16cid:durableId="1861164210">
    <w:abstractNumId w:val="12"/>
  </w:num>
  <w:num w:numId="4" w16cid:durableId="1198085526">
    <w:abstractNumId w:val="3"/>
  </w:num>
  <w:num w:numId="5" w16cid:durableId="1582327058">
    <w:abstractNumId w:val="5"/>
  </w:num>
  <w:num w:numId="6" w16cid:durableId="1292437294">
    <w:abstractNumId w:val="22"/>
  </w:num>
  <w:num w:numId="7" w16cid:durableId="1591352788">
    <w:abstractNumId w:val="4"/>
  </w:num>
  <w:num w:numId="8" w16cid:durableId="1637755901">
    <w:abstractNumId w:val="23"/>
  </w:num>
  <w:num w:numId="9" w16cid:durableId="514150696">
    <w:abstractNumId w:val="30"/>
  </w:num>
  <w:num w:numId="10" w16cid:durableId="572860262">
    <w:abstractNumId w:val="1"/>
  </w:num>
  <w:num w:numId="11" w16cid:durableId="1283344850">
    <w:abstractNumId w:val="13"/>
  </w:num>
  <w:num w:numId="12" w16cid:durableId="448167688">
    <w:abstractNumId w:val="2"/>
  </w:num>
  <w:num w:numId="13" w16cid:durableId="532814064">
    <w:abstractNumId w:val="24"/>
  </w:num>
  <w:num w:numId="14" w16cid:durableId="915824086">
    <w:abstractNumId w:val="0"/>
  </w:num>
  <w:num w:numId="15" w16cid:durableId="2091999466">
    <w:abstractNumId w:val="16"/>
  </w:num>
  <w:num w:numId="16" w16cid:durableId="1844974802">
    <w:abstractNumId w:val="17"/>
  </w:num>
  <w:num w:numId="17" w16cid:durableId="1951666352">
    <w:abstractNumId w:val="14"/>
  </w:num>
  <w:num w:numId="18" w16cid:durableId="1547990402">
    <w:abstractNumId w:val="11"/>
  </w:num>
  <w:num w:numId="19" w16cid:durableId="667289504">
    <w:abstractNumId w:val="26"/>
  </w:num>
  <w:num w:numId="20" w16cid:durableId="730153350">
    <w:abstractNumId w:val="6"/>
  </w:num>
  <w:num w:numId="21" w16cid:durableId="733429943">
    <w:abstractNumId w:val="20"/>
  </w:num>
  <w:num w:numId="22" w16cid:durableId="479076941">
    <w:abstractNumId w:val="28"/>
  </w:num>
  <w:num w:numId="23" w16cid:durableId="2033453116">
    <w:abstractNumId w:val="29"/>
  </w:num>
  <w:num w:numId="24" w16cid:durableId="1965311384">
    <w:abstractNumId w:val="7"/>
  </w:num>
  <w:num w:numId="25" w16cid:durableId="982542091">
    <w:abstractNumId w:val="14"/>
  </w:num>
  <w:num w:numId="26" w16cid:durableId="1643346704">
    <w:abstractNumId w:val="25"/>
  </w:num>
  <w:num w:numId="27" w16cid:durableId="750081190">
    <w:abstractNumId w:val="15"/>
  </w:num>
  <w:num w:numId="28" w16cid:durableId="1973098407">
    <w:abstractNumId w:val="19"/>
  </w:num>
  <w:num w:numId="29" w16cid:durableId="1674455771">
    <w:abstractNumId w:val="18"/>
  </w:num>
  <w:num w:numId="30" w16cid:durableId="1780564883">
    <w:abstractNumId w:val="31"/>
  </w:num>
  <w:num w:numId="31" w16cid:durableId="166748440">
    <w:abstractNumId w:val="8"/>
  </w:num>
  <w:num w:numId="32" w16cid:durableId="248856711">
    <w:abstractNumId w:val="21"/>
  </w:num>
  <w:num w:numId="33" w16cid:durableId="13477071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22E84"/>
    <w:rsid w:val="000420E0"/>
    <w:rsid w:val="00046748"/>
    <w:rsid w:val="000561A6"/>
    <w:rsid w:val="00067954"/>
    <w:rsid w:val="000713FC"/>
    <w:rsid w:val="00074AC9"/>
    <w:rsid w:val="000903E2"/>
    <w:rsid w:val="00097F89"/>
    <w:rsid w:val="000A19EF"/>
    <w:rsid w:val="000B2352"/>
    <w:rsid w:val="00110671"/>
    <w:rsid w:val="00114112"/>
    <w:rsid w:val="00115AEF"/>
    <w:rsid w:val="00116C68"/>
    <w:rsid w:val="00177B43"/>
    <w:rsid w:val="001800EA"/>
    <w:rsid w:val="001826D9"/>
    <w:rsid w:val="0018362A"/>
    <w:rsid w:val="00196C4B"/>
    <w:rsid w:val="001B0CA9"/>
    <w:rsid w:val="001B7127"/>
    <w:rsid w:val="001D21D8"/>
    <w:rsid w:val="001D4209"/>
    <w:rsid w:val="001E49F9"/>
    <w:rsid w:val="001F36EF"/>
    <w:rsid w:val="001F6448"/>
    <w:rsid w:val="001F7A7B"/>
    <w:rsid w:val="002125BB"/>
    <w:rsid w:val="00223413"/>
    <w:rsid w:val="002423AC"/>
    <w:rsid w:val="002632F4"/>
    <w:rsid w:val="0026567E"/>
    <w:rsid w:val="0026649E"/>
    <w:rsid w:val="00291775"/>
    <w:rsid w:val="002A0F9B"/>
    <w:rsid w:val="002C591E"/>
    <w:rsid w:val="00325858"/>
    <w:rsid w:val="00332363"/>
    <w:rsid w:val="00342825"/>
    <w:rsid w:val="00345DFE"/>
    <w:rsid w:val="00367589"/>
    <w:rsid w:val="00370BCA"/>
    <w:rsid w:val="00382639"/>
    <w:rsid w:val="00383A21"/>
    <w:rsid w:val="0039627B"/>
    <w:rsid w:val="003C22C2"/>
    <w:rsid w:val="00411D13"/>
    <w:rsid w:val="00412200"/>
    <w:rsid w:val="00417891"/>
    <w:rsid w:val="004559E5"/>
    <w:rsid w:val="004819B7"/>
    <w:rsid w:val="004950D9"/>
    <w:rsid w:val="004B2F2D"/>
    <w:rsid w:val="00510F62"/>
    <w:rsid w:val="005122DC"/>
    <w:rsid w:val="00523485"/>
    <w:rsid w:val="0052777C"/>
    <w:rsid w:val="00531EA4"/>
    <w:rsid w:val="005320EE"/>
    <w:rsid w:val="00561F3D"/>
    <w:rsid w:val="00580FDF"/>
    <w:rsid w:val="005825E2"/>
    <w:rsid w:val="005A54DF"/>
    <w:rsid w:val="005D183B"/>
    <w:rsid w:val="005D1B58"/>
    <w:rsid w:val="005D3053"/>
    <w:rsid w:val="005D3C1C"/>
    <w:rsid w:val="005D5C8E"/>
    <w:rsid w:val="005F5C89"/>
    <w:rsid w:val="0061196D"/>
    <w:rsid w:val="00662DBB"/>
    <w:rsid w:val="006637BD"/>
    <w:rsid w:val="006664EC"/>
    <w:rsid w:val="00666F0B"/>
    <w:rsid w:val="00667520"/>
    <w:rsid w:val="006873C7"/>
    <w:rsid w:val="006B6534"/>
    <w:rsid w:val="006C01C0"/>
    <w:rsid w:val="006C5D17"/>
    <w:rsid w:val="006D3416"/>
    <w:rsid w:val="006E0CE5"/>
    <w:rsid w:val="006E7665"/>
    <w:rsid w:val="00706A71"/>
    <w:rsid w:val="007301B9"/>
    <w:rsid w:val="007342AD"/>
    <w:rsid w:val="00753FC5"/>
    <w:rsid w:val="00765B01"/>
    <w:rsid w:val="007854EA"/>
    <w:rsid w:val="007C563D"/>
    <w:rsid w:val="007D4504"/>
    <w:rsid w:val="007D5627"/>
    <w:rsid w:val="007F1C5A"/>
    <w:rsid w:val="00804C38"/>
    <w:rsid w:val="008158F6"/>
    <w:rsid w:val="00845A8F"/>
    <w:rsid w:val="00846330"/>
    <w:rsid w:val="00850E15"/>
    <w:rsid w:val="008746C7"/>
    <w:rsid w:val="0087665D"/>
    <w:rsid w:val="008B3748"/>
    <w:rsid w:val="008C6CA3"/>
    <w:rsid w:val="008C7D27"/>
    <w:rsid w:val="008D0906"/>
    <w:rsid w:val="008D7ED3"/>
    <w:rsid w:val="009003DC"/>
    <w:rsid w:val="00921E1F"/>
    <w:rsid w:val="00926A7E"/>
    <w:rsid w:val="009860E5"/>
    <w:rsid w:val="009914A9"/>
    <w:rsid w:val="009B04EB"/>
    <w:rsid w:val="009B3F84"/>
    <w:rsid w:val="009D108B"/>
    <w:rsid w:val="009F6B97"/>
    <w:rsid w:val="00A133A8"/>
    <w:rsid w:val="00A25A75"/>
    <w:rsid w:val="00A436FD"/>
    <w:rsid w:val="00A4647A"/>
    <w:rsid w:val="00A849B4"/>
    <w:rsid w:val="00AA57B8"/>
    <w:rsid w:val="00AD24B5"/>
    <w:rsid w:val="00AD5EA2"/>
    <w:rsid w:val="00AD7296"/>
    <w:rsid w:val="00B17D82"/>
    <w:rsid w:val="00B209BD"/>
    <w:rsid w:val="00B32558"/>
    <w:rsid w:val="00B47480"/>
    <w:rsid w:val="00B5172D"/>
    <w:rsid w:val="00B83997"/>
    <w:rsid w:val="00B8415A"/>
    <w:rsid w:val="00B9269E"/>
    <w:rsid w:val="00BC78A9"/>
    <w:rsid w:val="00BF1A98"/>
    <w:rsid w:val="00BF630C"/>
    <w:rsid w:val="00BF71D8"/>
    <w:rsid w:val="00C16854"/>
    <w:rsid w:val="00C331D5"/>
    <w:rsid w:val="00C37613"/>
    <w:rsid w:val="00C56BE5"/>
    <w:rsid w:val="00C87328"/>
    <w:rsid w:val="00C9254D"/>
    <w:rsid w:val="00CA1A23"/>
    <w:rsid w:val="00D00085"/>
    <w:rsid w:val="00D028B3"/>
    <w:rsid w:val="00D20235"/>
    <w:rsid w:val="00D3467E"/>
    <w:rsid w:val="00D3595D"/>
    <w:rsid w:val="00D369C2"/>
    <w:rsid w:val="00D42456"/>
    <w:rsid w:val="00D5275C"/>
    <w:rsid w:val="00D66A8E"/>
    <w:rsid w:val="00D67C16"/>
    <w:rsid w:val="00DA2E6A"/>
    <w:rsid w:val="00DA4431"/>
    <w:rsid w:val="00DB0269"/>
    <w:rsid w:val="00DC4D5D"/>
    <w:rsid w:val="00DF0CBA"/>
    <w:rsid w:val="00DF1E09"/>
    <w:rsid w:val="00E23FD2"/>
    <w:rsid w:val="00E27930"/>
    <w:rsid w:val="00E36BDF"/>
    <w:rsid w:val="00E859AA"/>
    <w:rsid w:val="00EA1929"/>
    <w:rsid w:val="00EE262E"/>
    <w:rsid w:val="00EE3A11"/>
    <w:rsid w:val="00F07C2F"/>
    <w:rsid w:val="00F13E0E"/>
    <w:rsid w:val="00F23710"/>
    <w:rsid w:val="00F32315"/>
    <w:rsid w:val="00F35473"/>
    <w:rsid w:val="00F411A2"/>
    <w:rsid w:val="00F6608F"/>
    <w:rsid w:val="00FB4E86"/>
    <w:rsid w:val="00FC598F"/>
    <w:rsid w:val="00FD04F6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58002"/>
  <w15:chartTrackingRefBased/>
  <w15:docId w15:val="{8DF1912D-F1FB-41C9-A823-76AE59B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04C38"/>
    <w:rPr>
      <w:rFonts w:ascii="ＭＳ 明朝"/>
      <w:spacing w:val="5"/>
      <w:kern w:val="2"/>
      <w:sz w:val="21"/>
    </w:rPr>
  </w:style>
  <w:style w:type="table" w:customStyle="1" w:styleId="1">
    <w:name w:val="表 (格子)1"/>
    <w:basedOn w:val="a1"/>
    <w:next w:val="af1"/>
    <w:uiPriority w:val="39"/>
    <w:rsid w:val="00A8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F411A2"/>
    <w:rPr>
      <w:kern w:val="2"/>
      <w:sz w:val="21"/>
    </w:rPr>
  </w:style>
  <w:style w:type="paragraph" w:styleId="af3">
    <w:name w:val="Note Heading"/>
    <w:basedOn w:val="a"/>
    <w:next w:val="a"/>
    <w:link w:val="af4"/>
    <w:uiPriority w:val="99"/>
    <w:unhideWhenUsed/>
    <w:rsid w:val="00097F89"/>
    <w:pPr>
      <w:jc w:val="center"/>
    </w:pPr>
    <w:rPr>
      <w:rFonts w:hAnsi="Times New Roman"/>
      <w:kern w:val="0"/>
    </w:rPr>
  </w:style>
  <w:style w:type="character" w:customStyle="1" w:styleId="af4">
    <w:name w:val="記 (文字)"/>
    <w:basedOn w:val="a0"/>
    <w:link w:val="af3"/>
    <w:uiPriority w:val="99"/>
    <w:rsid w:val="00097F89"/>
    <w:rPr>
      <w:rFonts w:ascii="ＭＳ 明朝" w:hAnsi="Times New Roman"/>
      <w:spacing w:val="5"/>
      <w:sz w:val="21"/>
    </w:rPr>
  </w:style>
  <w:style w:type="paragraph" w:styleId="af5">
    <w:name w:val="Closing"/>
    <w:basedOn w:val="a"/>
    <w:link w:val="af6"/>
    <w:uiPriority w:val="99"/>
    <w:unhideWhenUsed/>
    <w:rsid w:val="00097F89"/>
    <w:pPr>
      <w:jc w:val="right"/>
    </w:pPr>
    <w:rPr>
      <w:rFonts w:hAnsi="Times New Roman"/>
      <w:kern w:val="0"/>
    </w:rPr>
  </w:style>
  <w:style w:type="character" w:customStyle="1" w:styleId="af6">
    <w:name w:val="結語 (文字)"/>
    <w:basedOn w:val="a0"/>
    <w:link w:val="af5"/>
    <w:uiPriority w:val="99"/>
    <w:rsid w:val="00097F89"/>
    <w:rPr>
      <w:rFonts w:ascii="ＭＳ 明朝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1B56-3708-453E-976A-2A0171AA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40</cp:revision>
  <cp:lastPrinted>2021-12-14T00:49:00Z</cp:lastPrinted>
  <dcterms:created xsi:type="dcterms:W3CDTF">2020-12-25T06:39:00Z</dcterms:created>
  <dcterms:modified xsi:type="dcterms:W3CDTF">2023-03-23T05:19:00Z</dcterms:modified>
</cp:coreProperties>
</file>